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9CE7" w14:textId="77777777" w:rsidR="0027546E" w:rsidRDefault="0027546E" w:rsidP="00101B31">
      <w:pPr>
        <w:spacing w:before="120" w:after="120" w:line="240" w:lineRule="auto"/>
        <w:rPr>
          <w:rFonts w:cs="Times New Roman"/>
          <w:b/>
          <w:bCs/>
          <w:sz w:val="24"/>
          <w:szCs w:val="24"/>
        </w:rPr>
      </w:pPr>
    </w:p>
    <w:p w14:paraId="78F033E6" w14:textId="39FD6C40" w:rsidR="00101B31" w:rsidRPr="00B625E6" w:rsidRDefault="00101B31" w:rsidP="00101B31">
      <w:pPr>
        <w:spacing w:before="120" w:after="120" w:line="240" w:lineRule="auto"/>
        <w:rPr>
          <w:rFonts w:cs="Times New Roman"/>
          <w:b/>
          <w:bCs/>
          <w:sz w:val="24"/>
          <w:szCs w:val="24"/>
          <w:lang w:val="vi-VN"/>
        </w:rPr>
      </w:pPr>
      <w:r w:rsidRPr="00193B05">
        <w:rPr>
          <w:rFonts w:cs="Times New Roman"/>
          <w:b/>
          <w:bCs/>
          <w:sz w:val="24"/>
          <w:szCs w:val="24"/>
          <w:lang w:val="vi-VN"/>
        </w:rPr>
        <w:t>Revision Form</w:t>
      </w:r>
    </w:p>
    <w:p w14:paraId="3203F312" w14:textId="77777777" w:rsidR="00101B31" w:rsidRDefault="00101B31" w:rsidP="00101B31">
      <w:pPr>
        <w:pStyle w:val="NormalWeb"/>
        <w:spacing w:before="120" w:beforeAutospacing="0" w:after="120" w:afterAutospacing="0"/>
        <w:jc w:val="both"/>
        <w:rPr>
          <w:color w:val="0E101A"/>
        </w:rPr>
      </w:pPr>
      <w:r w:rsidRPr="00193B05">
        <w:rPr>
          <w:color w:val="0E101A"/>
        </w:rPr>
        <w:t xml:space="preserve">Please list all the reviewers’ comments and paste the revisions or changes you have made in the paper based on the peer comments. </w:t>
      </w:r>
      <w:r>
        <w:rPr>
          <w:color w:val="0E101A"/>
        </w:rPr>
        <w:t xml:space="preserve">Please submit this revision form with two copies of your manuscript, one with track changes in red colour, and a clean one after accepting all the changes. </w:t>
      </w:r>
    </w:p>
    <w:p w14:paraId="5C90D553" w14:textId="264F0D66" w:rsidR="00101B31" w:rsidRPr="002D54CE" w:rsidRDefault="00101B31" w:rsidP="00101B31">
      <w:pPr>
        <w:pStyle w:val="NormalWeb"/>
        <w:spacing w:before="120" w:beforeAutospacing="0" w:after="120" w:afterAutospacing="0"/>
        <w:jc w:val="both"/>
        <w:rPr>
          <w:i/>
          <w:iCs/>
          <w:lang w:val="vi-VN"/>
        </w:rPr>
      </w:pPr>
      <w:r w:rsidRPr="002D54CE">
        <w:rPr>
          <w:rStyle w:val="Strong"/>
          <w:rFonts w:eastAsiaTheme="majorEastAsia"/>
          <w:i/>
          <w:iCs/>
          <w:color w:val="0E101A"/>
        </w:rPr>
        <w:t>Note:</w:t>
      </w:r>
      <w:r w:rsidRPr="002D54CE">
        <w:rPr>
          <w:i/>
          <w:iCs/>
          <w:color w:val="0E101A"/>
        </w:rPr>
        <w:t> If there are some comments that you do not wish to make changes to, please provide the reasons</w:t>
      </w:r>
      <w:r w:rsidRPr="002D54CE">
        <w:rPr>
          <w:i/>
          <w:iCs/>
          <w:lang w:val="vi-VN"/>
        </w:rPr>
        <w:t>.</w:t>
      </w:r>
    </w:p>
    <w:p w14:paraId="41C1CE55" w14:textId="77777777" w:rsidR="00E136C0" w:rsidRDefault="00E136C0" w:rsidP="00101B31">
      <w:pPr>
        <w:pStyle w:val="NormalWeb"/>
        <w:spacing w:before="120" w:beforeAutospacing="0" w:after="120" w:afterAutospacing="0"/>
        <w:jc w:val="both"/>
        <w:rPr>
          <w:lang w:val="vi-VN"/>
        </w:rPr>
      </w:pPr>
    </w:p>
    <w:p w14:paraId="51FBD545" w14:textId="77777777" w:rsidR="002D54CE" w:rsidRDefault="00101B31" w:rsidP="00101B31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  <w:r w:rsidRPr="00193B05">
        <w:rPr>
          <w:rFonts w:cs="Times New Roman"/>
          <w:sz w:val="24"/>
          <w:szCs w:val="24"/>
          <w:lang w:val="vi-VN"/>
        </w:rPr>
        <w:t xml:space="preserve">Title: </w:t>
      </w:r>
    </w:p>
    <w:p w14:paraId="3B54BE8C" w14:textId="4E8953AF" w:rsidR="00101B31" w:rsidRPr="00193B05" w:rsidRDefault="00101B31" w:rsidP="00101B31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  <w:r w:rsidRPr="00193B05">
        <w:rPr>
          <w:rFonts w:cs="Times New Roman"/>
          <w:sz w:val="24"/>
          <w:szCs w:val="24"/>
          <w:lang w:val="vi-VN"/>
        </w:rPr>
        <w:t>……………………………………………………………………………………………</w:t>
      </w:r>
      <w:r w:rsidR="002D54CE" w:rsidRPr="00193B05">
        <w:rPr>
          <w:rFonts w:cs="Times New Roman"/>
          <w:sz w:val="24"/>
          <w:szCs w:val="24"/>
          <w:lang w:val="vi-VN"/>
        </w:rPr>
        <w:t>…</w:t>
      </w:r>
    </w:p>
    <w:p w14:paraId="1CD93EE0" w14:textId="77777777" w:rsidR="002D54CE" w:rsidRDefault="00101B31" w:rsidP="00101B31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  <w:r w:rsidRPr="00193B05">
        <w:rPr>
          <w:rFonts w:cs="Times New Roman"/>
          <w:sz w:val="24"/>
          <w:szCs w:val="24"/>
          <w:lang w:val="vi-VN"/>
        </w:rPr>
        <w:t xml:space="preserve">Author(s): </w:t>
      </w:r>
    </w:p>
    <w:p w14:paraId="3D1EE231" w14:textId="2439B8ED" w:rsidR="00101B31" w:rsidRPr="009761FD" w:rsidRDefault="00101B31" w:rsidP="00101B31">
      <w:pPr>
        <w:spacing w:before="120" w:after="120" w:line="240" w:lineRule="auto"/>
        <w:rPr>
          <w:rFonts w:cs="Times New Roman"/>
          <w:sz w:val="24"/>
          <w:szCs w:val="24"/>
        </w:rPr>
      </w:pPr>
      <w:r w:rsidRPr="00193B05">
        <w:rPr>
          <w:rFonts w:cs="Times New Roman"/>
          <w:sz w:val="24"/>
          <w:szCs w:val="24"/>
          <w:lang w:val="vi-VN"/>
        </w:rPr>
        <w:t>……………………………………………………………………………………</w:t>
      </w:r>
      <w:r>
        <w:rPr>
          <w:rFonts w:cs="Times New Roman"/>
          <w:sz w:val="24"/>
          <w:szCs w:val="24"/>
        </w:rPr>
        <w:t>..</w:t>
      </w:r>
      <w:r w:rsidR="002D54CE" w:rsidRPr="00193B05">
        <w:rPr>
          <w:rFonts w:cs="Times New Roman"/>
          <w:sz w:val="24"/>
          <w:szCs w:val="24"/>
          <w:lang w:val="vi-VN"/>
        </w:rPr>
        <w:t>………</w:t>
      </w:r>
    </w:p>
    <w:p w14:paraId="64D849C4" w14:textId="77777777" w:rsidR="00101B31" w:rsidRPr="00193B05" w:rsidRDefault="00101B31" w:rsidP="00101B31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0"/>
        <w:gridCol w:w="2812"/>
        <w:gridCol w:w="3955"/>
        <w:gridCol w:w="1475"/>
      </w:tblGrid>
      <w:tr w:rsidR="00101B31" w:rsidRPr="00193B05" w14:paraId="0CA1E353" w14:textId="77777777" w:rsidTr="00E93F60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C77B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 w:rsidRPr="00193B05">
              <w:rPr>
                <w:rFonts w:ascii="Times New Roman" w:hAnsi="Times New Roman" w:cs="Times New Roman"/>
                <w:lang w:val="vi-VN"/>
              </w:rPr>
              <w:t>No.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AD60" w14:textId="77777777" w:rsidR="00101B31" w:rsidRPr="00193B05" w:rsidRDefault="00101B31" w:rsidP="00E93F60">
            <w:pPr>
              <w:spacing w:before="120" w:after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93B05">
              <w:rPr>
                <w:rFonts w:ascii="Times New Roman" w:hAnsi="Times New Roman" w:cs="Times New Roman"/>
                <w:lang w:val="vi-VN"/>
              </w:rPr>
              <w:t>Reviewer-1’s comments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00BB" w14:textId="77777777" w:rsidR="00101B31" w:rsidRPr="00193B05" w:rsidRDefault="00101B31" w:rsidP="00E93F60">
            <w:pPr>
              <w:spacing w:before="120" w:after="12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Author’s r</w:t>
            </w:r>
            <w:r w:rsidRPr="00193B05">
              <w:rPr>
                <w:rFonts w:ascii="Times New Roman" w:hAnsi="Times New Roman" w:cs="Times New Roman"/>
                <w:lang w:val="vi-VN"/>
              </w:rPr>
              <w:t>evisions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035C" w14:textId="77777777" w:rsidR="00101B31" w:rsidRPr="00193B05" w:rsidRDefault="00101B31" w:rsidP="00F00105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 w:rsidRPr="00193B05">
              <w:rPr>
                <w:rFonts w:ascii="Times New Roman" w:hAnsi="Times New Roman" w:cs="Times New Roman"/>
                <w:lang w:val="vi-VN"/>
              </w:rPr>
              <w:t>Notes</w:t>
            </w:r>
          </w:p>
        </w:tc>
      </w:tr>
      <w:tr w:rsidR="00101B31" w:rsidRPr="00193B05" w14:paraId="71F38900" w14:textId="77777777" w:rsidTr="00E93F60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A737" w14:textId="77777777" w:rsidR="00101B31" w:rsidRPr="00193B05" w:rsidRDefault="00101B31" w:rsidP="00D7744A">
            <w:pPr>
              <w:spacing w:before="120" w:after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93B05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E6E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FEB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AE2" w14:textId="77777777" w:rsidR="00101B31" w:rsidRPr="00193B05" w:rsidRDefault="00101B31" w:rsidP="00F00105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101B31" w:rsidRPr="00193B05" w14:paraId="17B5AD85" w14:textId="77777777" w:rsidTr="00E93F60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AA3B" w14:textId="77777777" w:rsidR="00101B31" w:rsidRPr="00193B05" w:rsidRDefault="00101B31" w:rsidP="00D7744A">
            <w:pPr>
              <w:spacing w:before="120" w:after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93B05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5C32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DEF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5684" w14:textId="77777777" w:rsidR="00101B31" w:rsidRPr="00193B05" w:rsidRDefault="00101B31" w:rsidP="00F00105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101B31" w:rsidRPr="00193B05" w14:paraId="4405D9B7" w14:textId="77777777" w:rsidTr="00E93F60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7732" w14:textId="77777777" w:rsidR="00101B31" w:rsidRPr="00193B05" w:rsidRDefault="00101B31" w:rsidP="00D7744A">
            <w:pPr>
              <w:spacing w:before="120" w:after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93B05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95A1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FA82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2FD5" w14:textId="77777777" w:rsidR="00101B31" w:rsidRPr="00193B05" w:rsidRDefault="00101B31" w:rsidP="00F00105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101B31" w:rsidRPr="00193B05" w14:paraId="779B7AF9" w14:textId="77777777" w:rsidTr="00E93F60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2B6E" w14:textId="77777777" w:rsidR="00101B31" w:rsidRPr="00193B05" w:rsidRDefault="00101B31" w:rsidP="00D7744A">
            <w:pPr>
              <w:spacing w:before="120" w:after="1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EEA9" w14:textId="77777777" w:rsidR="00101B31" w:rsidRPr="00193B05" w:rsidRDefault="00101B31" w:rsidP="00E93F60">
            <w:pPr>
              <w:spacing w:before="120" w:after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93B05">
              <w:rPr>
                <w:rFonts w:ascii="Times New Roman" w:hAnsi="Times New Roman" w:cs="Times New Roman"/>
                <w:lang w:val="vi-VN"/>
              </w:rPr>
              <w:t>Reviewer-2’s comments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78C0" w14:textId="77777777" w:rsidR="00101B31" w:rsidRPr="00193B05" w:rsidRDefault="00101B31" w:rsidP="00E93F60">
            <w:pPr>
              <w:spacing w:before="120" w:after="12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Author’s r</w:t>
            </w:r>
            <w:r w:rsidRPr="00193B05">
              <w:rPr>
                <w:rFonts w:ascii="Times New Roman" w:hAnsi="Times New Roman" w:cs="Times New Roman"/>
                <w:lang w:val="vi-VN"/>
              </w:rPr>
              <w:t>evisions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2FCB" w14:textId="77777777" w:rsidR="00101B31" w:rsidRPr="00193B05" w:rsidRDefault="00101B31" w:rsidP="00F00105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 w:rsidRPr="00193B05">
              <w:rPr>
                <w:rFonts w:ascii="Times New Roman" w:hAnsi="Times New Roman" w:cs="Times New Roman"/>
                <w:lang w:val="vi-VN"/>
              </w:rPr>
              <w:t>Notes</w:t>
            </w:r>
          </w:p>
        </w:tc>
      </w:tr>
      <w:tr w:rsidR="00101B31" w:rsidRPr="00193B05" w14:paraId="4BD56635" w14:textId="77777777" w:rsidTr="00E93F60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8CE" w14:textId="77777777" w:rsidR="00101B31" w:rsidRPr="00B625E6" w:rsidRDefault="00101B31" w:rsidP="00D7744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48A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D377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8B6C" w14:textId="77777777" w:rsidR="00101B31" w:rsidRPr="00193B05" w:rsidRDefault="00101B31" w:rsidP="00F00105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101B31" w:rsidRPr="00193B05" w14:paraId="5D54C0E2" w14:textId="77777777" w:rsidTr="00E93F60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CD07" w14:textId="77777777" w:rsidR="00101B31" w:rsidRPr="00B625E6" w:rsidRDefault="00101B31" w:rsidP="00D7744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7437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2052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C86D" w14:textId="77777777" w:rsidR="00101B31" w:rsidRPr="00193B05" w:rsidRDefault="00101B31" w:rsidP="00F00105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101B31" w:rsidRPr="00193B05" w14:paraId="5100FCDA" w14:textId="77777777" w:rsidTr="00E93F60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7C4A" w14:textId="77777777" w:rsidR="00101B31" w:rsidRPr="00B625E6" w:rsidRDefault="00101B31" w:rsidP="00D7744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E2BA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3C1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0711" w14:textId="77777777" w:rsidR="00101B31" w:rsidRPr="00193B05" w:rsidRDefault="00101B31" w:rsidP="00F00105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101B31" w:rsidRPr="00193B05" w14:paraId="100F50EE" w14:textId="77777777" w:rsidTr="00E93F60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23B1" w14:textId="77777777" w:rsidR="00101B31" w:rsidRPr="00193B05" w:rsidRDefault="00101B31" w:rsidP="00D7744A">
            <w:pPr>
              <w:spacing w:before="120" w:after="1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17BE" w14:textId="77777777" w:rsidR="00101B31" w:rsidRPr="00193B05" w:rsidRDefault="00101B31" w:rsidP="00E93F60">
            <w:pPr>
              <w:spacing w:before="120" w:after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193B05">
              <w:rPr>
                <w:rFonts w:ascii="Times New Roman" w:hAnsi="Times New Roman" w:cs="Times New Roman"/>
                <w:lang w:val="vi-VN"/>
              </w:rPr>
              <w:t>Reviewer-3’s comments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90B8" w14:textId="77777777" w:rsidR="00101B31" w:rsidRPr="00193B05" w:rsidRDefault="00101B31" w:rsidP="00E93F60">
            <w:pPr>
              <w:spacing w:before="120" w:after="120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Author’s r</w:t>
            </w:r>
            <w:r w:rsidRPr="00193B05">
              <w:rPr>
                <w:rFonts w:ascii="Times New Roman" w:hAnsi="Times New Roman" w:cs="Times New Roman"/>
                <w:lang w:val="vi-VN"/>
              </w:rPr>
              <w:t>evisions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9B44" w14:textId="77777777" w:rsidR="00101B31" w:rsidRPr="00193B05" w:rsidRDefault="00101B31" w:rsidP="00F00105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 w:rsidRPr="00193B05">
              <w:rPr>
                <w:rFonts w:ascii="Times New Roman" w:hAnsi="Times New Roman" w:cs="Times New Roman"/>
                <w:lang w:val="vi-VN"/>
              </w:rPr>
              <w:t>Notes</w:t>
            </w:r>
          </w:p>
        </w:tc>
      </w:tr>
      <w:tr w:rsidR="00101B31" w:rsidRPr="00193B05" w14:paraId="22DDE073" w14:textId="77777777" w:rsidTr="00E93F60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A0B" w14:textId="77777777" w:rsidR="00101B31" w:rsidRPr="00B625E6" w:rsidRDefault="00101B31" w:rsidP="00D7744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E896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8BFE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6BE" w14:textId="77777777" w:rsidR="00101B31" w:rsidRPr="00193B05" w:rsidRDefault="00101B31" w:rsidP="00F00105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101B31" w:rsidRPr="00193B05" w14:paraId="7705D182" w14:textId="77777777" w:rsidTr="00E93F60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6522" w14:textId="77777777" w:rsidR="00101B31" w:rsidRPr="00B625E6" w:rsidRDefault="00101B31" w:rsidP="00D7744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9C86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8BFB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B13" w14:textId="77777777" w:rsidR="00101B31" w:rsidRPr="00193B05" w:rsidRDefault="00101B31" w:rsidP="00F00105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101B31" w:rsidRPr="00193B05" w14:paraId="3C9EC18C" w14:textId="77777777" w:rsidTr="00E93F60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60F0" w14:textId="77777777" w:rsidR="00101B31" w:rsidRPr="00B625E6" w:rsidRDefault="00101B31" w:rsidP="00D7744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A2A3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40B" w14:textId="77777777" w:rsidR="00101B31" w:rsidRPr="00193B05" w:rsidRDefault="00101B31" w:rsidP="00E93F60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B83" w14:textId="77777777" w:rsidR="00101B31" w:rsidRPr="00193B05" w:rsidRDefault="00101B31" w:rsidP="00F00105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3173F359" w14:textId="77777777" w:rsidR="00101B31" w:rsidRPr="00193B05" w:rsidRDefault="00101B31" w:rsidP="00101B31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  <w:r w:rsidRPr="00193B05">
        <w:rPr>
          <w:rFonts w:cs="Times New Roman"/>
          <w:sz w:val="24"/>
          <w:szCs w:val="24"/>
          <w:lang w:val="vi-VN"/>
        </w:rPr>
        <w:t xml:space="preserve">Other revisions, if any: </w:t>
      </w:r>
    </w:p>
    <w:p w14:paraId="5D55A777" w14:textId="6D9F4A12" w:rsidR="00101B31" w:rsidRDefault="00101B31" w:rsidP="002D54CE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  <w:r w:rsidRPr="00193B05">
        <w:rPr>
          <w:rFonts w:cs="Times New Roman"/>
          <w:sz w:val="24"/>
          <w:szCs w:val="24"/>
          <w:lang w:val="vi-VN"/>
        </w:rPr>
        <w:t>………………………………………………………………………………………………</w:t>
      </w:r>
      <w:r w:rsidR="00235955" w:rsidRPr="00193B05">
        <w:rPr>
          <w:rFonts w:cs="Times New Roman"/>
          <w:sz w:val="24"/>
          <w:szCs w:val="24"/>
          <w:lang w:val="vi-VN"/>
        </w:rPr>
        <w:t>…</w:t>
      </w:r>
    </w:p>
    <w:p w14:paraId="25BFB190" w14:textId="77777777" w:rsidR="00235955" w:rsidRPr="00193B05" w:rsidRDefault="00235955" w:rsidP="00235955">
      <w:pPr>
        <w:spacing w:before="120" w:after="120" w:line="240" w:lineRule="auto"/>
        <w:rPr>
          <w:rFonts w:cs="Times New Roman"/>
          <w:sz w:val="24"/>
          <w:szCs w:val="24"/>
        </w:rPr>
      </w:pPr>
      <w:r w:rsidRPr="00193B05">
        <w:rPr>
          <w:rFonts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460BAC17" w14:textId="77777777" w:rsidR="00235955" w:rsidRPr="00193B05" w:rsidRDefault="00235955" w:rsidP="00235955">
      <w:pPr>
        <w:spacing w:before="120" w:after="120" w:line="240" w:lineRule="auto"/>
        <w:rPr>
          <w:rFonts w:cs="Times New Roman"/>
          <w:sz w:val="24"/>
          <w:szCs w:val="24"/>
        </w:rPr>
      </w:pPr>
      <w:r w:rsidRPr="00193B05">
        <w:rPr>
          <w:rFonts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12E9932C" w14:textId="77777777" w:rsidR="00235955" w:rsidRPr="00193B05" w:rsidRDefault="00235955" w:rsidP="002D54CE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235955" w:rsidRPr="00193B05" w:rsidSect="00E136C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3NTe3MDMyMzExsDRU0lEKTi0uzszPAykwrAUAcrOqnSwAAAA="/>
  </w:docVars>
  <w:rsids>
    <w:rsidRoot w:val="00101B31"/>
    <w:rsid w:val="00101B31"/>
    <w:rsid w:val="00235955"/>
    <w:rsid w:val="00253DB4"/>
    <w:rsid w:val="0027546E"/>
    <w:rsid w:val="002D54CE"/>
    <w:rsid w:val="004E0578"/>
    <w:rsid w:val="00D7744A"/>
    <w:rsid w:val="00DB7838"/>
    <w:rsid w:val="00E13580"/>
    <w:rsid w:val="00E136C0"/>
    <w:rsid w:val="00F0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1EA16C"/>
  <w15:chartTrackingRefBased/>
  <w15:docId w15:val="{FD09BA6F-4AD3-4744-A39B-FE0192F4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B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01B31"/>
    <w:pPr>
      <w:spacing w:after="0" w:line="240" w:lineRule="auto"/>
    </w:pPr>
    <w:rPr>
      <w:rFonts w:asciiTheme="minorHAnsi" w:hAnsiTheme="minorHAns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01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Ngoc Thach</dc:creator>
  <cp:keywords/>
  <dc:description/>
  <cp:lastModifiedBy>Hoang Tang Ba</cp:lastModifiedBy>
  <cp:revision>9</cp:revision>
  <dcterms:created xsi:type="dcterms:W3CDTF">2022-07-20T02:29:00Z</dcterms:created>
  <dcterms:modified xsi:type="dcterms:W3CDTF">2022-07-21T04:45:00Z</dcterms:modified>
</cp:coreProperties>
</file>